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EA790" w14:textId="4C3F4875" w:rsidR="00F72F7D" w:rsidRPr="00F72F7D" w:rsidRDefault="00F72F7D" w:rsidP="00F72F7D">
      <w:pPr>
        <w:jc w:val="left"/>
        <w:rPr>
          <w:rFonts w:asciiTheme="majorEastAsia" w:eastAsiaTheme="majorEastAsia" w:hAnsiTheme="majorEastAsia"/>
          <w:sz w:val="22"/>
        </w:rPr>
      </w:pPr>
      <w:r w:rsidRPr="00F72F7D">
        <w:rPr>
          <w:rFonts w:asciiTheme="majorEastAsia" w:eastAsiaTheme="majorEastAsia" w:hAnsiTheme="majorEastAsia" w:hint="eastAsia"/>
          <w:sz w:val="22"/>
        </w:rPr>
        <w:t>別紙２</w:t>
      </w:r>
    </w:p>
    <w:p w14:paraId="0303C857" w14:textId="27E785A4" w:rsidR="00CA4AE2" w:rsidRPr="00791F47" w:rsidRDefault="005A69C8" w:rsidP="00233AFB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791F47">
        <w:rPr>
          <w:rFonts w:asciiTheme="majorEastAsia" w:eastAsiaTheme="majorEastAsia" w:hAnsiTheme="majorEastAsia"/>
          <w:sz w:val="24"/>
          <w:szCs w:val="24"/>
        </w:rPr>
        <w:t>除雪オペレーター</w:t>
      </w:r>
      <w:r w:rsidR="00CA4AE2" w:rsidRPr="00791F47">
        <w:rPr>
          <w:rFonts w:asciiTheme="majorEastAsia" w:eastAsiaTheme="majorEastAsia" w:hAnsiTheme="majorEastAsia" w:hint="eastAsia"/>
          <w:sz w:val="24"/>
          <w:szCs w:val="24"/>
        </w:rPr>
        <w:t>資格取得助成金</w:t>
      </w:r>
      <w:r w:rsidR="00791F47" w:rsidRPr="00791F47">
        <w:rPr>
          <w:rFonts w:asciiTheme="majorEastAsia" w:eastAsiaTheme="majorEastAsia" w:hAnsiTheme="majorEastAsia" w:hint="eastAsia"/>
          <w:sz w:val="24"/>
          <w:szCs w:val="24"/>
        </w:rPr>
        <w:t>に関する大型免許等取得費用</w:t>
      </w:r>
      <w:r w:rsidRPr="00791F47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="00791F47" w:rsidRPr="00791F47">
        <w:rPr>
          <w:rFonts w:asciiTheme="majorEastAsia" w:eastAsiaTheme="majorEastAsia" w:hAnsiTheme="majorEastAsia" w:hint="eastAsia"/>
          <w:sz w:val="24"/>
          <w:szCs w:val="24"/>
        </w:rPr>
        <w:t>内訳書</w:t>
      </w:r>
    </w:p>
    <w:p w14:paraId="72EFBF7F" w14:textId="77777777" w:rsidR="00233AFB" w:rsidRPr="00791F47" w:rsidRDefault="00233AFB" w:rsidP="00233AFB">
      <w:pPr>
        <w:jc w:val="center"/>
        <w:rPr>
          <w:rFonts w:asciiTheme="majorEastAsia" w:eastAsiaTheme="majorEastAsia" w:hAnsiTheme="majorEastAsia"/>
          <w:szCs w:val="21"/>
        </w:rPr>
      </w:pPr>
    </w:p>
    <w:p w14:paraId="7C761AA5" w14:textId="77777777" w:rsidR="00A027D0" w:rsidRDefault="00A027D0" w:rsidP="00A027D0">
      <w:pPr>
        <w:ind w:firstLineChars="100" w:firstLine="204"/>
        <w:jc w:val="left"/>
        <w:rPr>
          <w:sz w:val="20"/>
          <w:szCs w:val="20"/>
        </w:rPr>
      </w:pPr>
    </w:p>
    <w:p w14:paraId="605F8478" w14:textId="0CD482B5" w:rsidR="00791F47" w:rsidRDefault="00791F47" w:rsidP="00791F47">
      <w:pPr>
        <w:ind w:firstLineChars="100" w:firstLine="224"/>
        <w:jc w:val="right"/>
        <w:rPr>
          <w:rFonts w:asciiTheme="majorEastAsia" w:eastAsiaTheme="majorEastAsia" w:hAnsiTheme="majorEastAsia"/>
          <w:sz w:val="22"/>
        </w:rPr>
      </w:pPr>
      <w:r w:rsidRPr="00791F47">
        <w:rPr>
          <w:rFonts w:asciiTheme="majorEastAsia" w:eastAsiaTheme="majorEastAsia" w:hAnsiTheme="majorEastAsia" w:hint="eastAsia"/>
          <w:sz w:val="22"/>
        </w:rPr>
        <w:t>発行日：令和　　　年　　　月　　　日</w:t>
      </w:r>
    </w:p>
    <w:p w14:paraId="0CC71E7B" w14:textId="77777777" w:rsidR="00791F47" w:rsidRDefault="00791F47" w:rsidP="00791F47">
      <w:pPr>
        <w:ind w:firstLineChars="100" w:firstLine="224"/>
        <w:jc w:val="right"/>
        <w:rPr>
          <w:rFonts w:asciiTheme="majorEastAsia" w:eastAsiaTheme="majorEastAsia" w:hAnsiTheme="majorEastAsia"/>
          <w:sz w:val="22"/>
        </w:rPr>
      </w:pPr>
    </w:p>
    <w:p w14:paraId="01384F92" w14:textId="4544E943" w:rsidR="00791F47" w:rsidRPr="00985D52" w:rsidRDefault="00791F47" w:rsidP="00985D52">
      <w:pPr>
        <w:wordWrap w:val="0"/>
        <w:spacing w:afterLines="50" w:after="185"/>
        <w:ind w:firstLineChars="100" w:firstLine="224"/>
        <w:jc w:val="right"/>
        <w:rPr>
          <w:rFonts w:asciiTheme="majorEastAsia" w:eastAsiaTheme="majorEastAsia" w:hAnsiTheme="majorEastAsia"/>
          <w:sz w:val="22"/>
          <w:u w:val="thick"/>
        </w:rPr>
      </w:pPr>
      <w:r w:rsidRPr="00985D52">
        <w:rPr>
          <w:rFonts w:asciiTheme="majorEastAsia" w:eastAsiaTheme="majorEastAsia" w:hAnsiTheme="majorEastAsia" w:hint="eastAsia"/>
          <w:sz w:val="22"/>
          <w:u w:val="thick"/>
        </w:rPr>
        <w:t xml:space="preserve">事業者名：　　　　　　　　　　　　　　　</w:t>
      </w:r>
    </w:p>
    <w:p w14:paraId="588915C1" w14:textId="1B7744C9" w:rsidR="00791F47" w:rsidRPr="00985D52" w:rsidRDefault="00791F47" w:rsidP="00791F47">
      <w:pPr>
        <w:wordWrap w:val="0"/>
        <w:ind w:firstLineChars="100" w:firstLine="224"/>
        <w:jc w:val="right"/>
        <w:rPr>
          <w:rFonts w:asciiTheme="majorEastAsia" w:eastAsiaTheme="majorEastAsia" w:hAnsiTheme="majorEastAsia"/>
          <w:sz w:val="22"/>
          <w:u w:val="thick"/>
        </w:rPr>
      </w:pPr>
      <w:r w:rsidRPr="00985D52">
        <w:rPr>
          <w:rFonts w:asciiTheme="majorEastAsia" w:eastAsiaTheme="majorEastAsia" w:hAnsiTheme="majorEastAsia" w:hint="eastAsia"/>
          <w:sz w:val="22"/>
          <w:u w:val="thick"/>
        </w:rPr>
        <w:t xml:space="preserve">入校者氏名：　　　　　　　　　　　　　　</w:t>
      </w:r>
    </w:p>
    <w:p w14:paraId="37A0339F" w14:textId="77777777" w:rsidR="00791F47" w:rsidRPr="00791F47" w:rsidRDefault="00791F47" w:rsidP="00A027D0">
      <w:pPr>
        <w:ind w:firstLineChars="100" w:firstLine="224"/>
        <w:jc w:val="left"/>
        <w:rPr>
          <w:rFonts w:asciiTheme="majorEastAsia" w:eastAsiaTheme="majorEastAsia" w:hAnsiTheme="majorEastAsia"/>
          <w:sz w:val="22"/>
        </w:rPr>
      </w:pPr>
    </w:p>
    <w:p w14:paraId="0C2E65C3" w14:textId="7D251A64" w:rsidR="00791F47" w:rsidRDefault="00791F47" w:rsidP="00791F47">
      <w:pPr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除雪オペレーター資格取得助成金に関する大型免許等取得費用の内訳については、下記のとおりです。</w:t>
      </w:r>
    </w:p>
    <w:tbl>
      <w:tblPr>
        <w:tblStyle w:val="aa"/>
        <w:tblpPr w:leftFromText="142" w:rightFromText="142" w:vertAnchor="text" w:horzAnchor="margin" w:tblpXSpec="center" w:tblpY="307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3686"/>
      </w:tblGrid>
      <w:tr w:rsidR="00675D18" w14:paraId="5EA1CBFC" w14:textId="77777777" w:rsidTr="00675D18">
        <w:tc>
          <w:tcPr>
            <w:tcW w:w="562" w:type="dxa"/>
          </w:tcPr>
          <w:p w14:paraId="3A28BB98" w14:textId="77777777" w:rsidR="00675D18" w:rsidRDefault="00675D18" w:rsidP="00675D18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544" w:type="dxa"/>
          </w:tcPr>
          <w:p w14:paraId="47B1821F" w14:textId="0D2D7BFE" w:rsidR="00675D18" w:rsidRDefault="00845578" w:rsidP="0084557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項　目</w:t>
            </w:r>
          </w:p>
        </w:tc>
        <w:tc>
          <w:tcPr>
            <w:tcW w:w="3686" w:type="dxa"/>
          </w:tcPr>
          <w:p w14:paraId="7FD9B92C" w14:textId="53849AA7" w:rsidR="00675D18" w:rsidRDefault="00845578" w:rsidP="0084557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価格（1～11は消費税抜き）</w:t>
            </w:r>
          </w:p>
        </w:tc>
      </w:tr>
      <w:tr w:rsidR="00675D18" w14:paraId="533A0B92" w14:textId="77777777" w:rsidTr="00675D18">
        <w:tc>
          <w:tcPr>
            <w:tcW w:w="562" w:type="dxa"/>
          </w:tcPr>
          <w:p w14:paraId="001B7E42" w14:textId="212DC865" w:rsidR="00675D18" w:rsidRDefault="00845578" w:rsidP="0084557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1</w:t>
            </w:r>
          </w:p>
        </w:tc>
        <w:tc>
          <w:tcPr>
            <w:tcW w:w="3544" w:type="dxa"/>
          </w:tcPr>
          <w:p w14:paraId="39C7592F" w14:textId="5FBB1AFA" w:rsidR="00675D18" w:rsidRDefault="00845578" w:rsidP="00675D18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 入学金</w:t>
            </w:r>
          </w:p>
        </w:tc>
        <w:tc>
          <w:tcPr>
            <w:tcW w:w="3686" w:type="dxa"/>
          </w:tcPr>
          <w:p w14:paraId="2FB52430" w14:textId="3F5B2602" w:rsidR="00675D18" w:rsidRDefault="00845578" w:rsidP="00845578">
            <w:pPr>
              <w:wordWrap w:val="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円　</w:t>
            </w:r>
          </w:p>
        </w:tc>
      </w:tr>
      <w:tr w:rsidR="00675D18" w14:paraId="5A85E65B" w14:textId="77777777" w:rsidTr="00675D18">
        <w:tc>
          <w:tcPr>
            <w:tcW w:w="562" w:type="dxa"/>
          </w:tcPr>
          <w:p w14:paraId="74DABA7A" w14:textId="746D885B" w:rsidR="00675D18" w:rsidRDefault="00845578" w:rsidP="0084557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2</w:t>
            </w:r>
          </w:p>
        </w:tc>
        <w:tc>
          <w:tcPr>
            <w:tcW w:w="3544" w:type="dxa"/>
          </w:tcPr>
          <w:p w14:paraId="0630BD61" w14:textId="0EB96CF4" w:rsidR="00675D18" w:rsidRDefault="00845578" w:rsidP="00675D18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 適性検査料</w:t>
            </w:r>
          </w:p>
        </w:tc>
        <w:tc>
          <w:tcPr>
            <w:tcW w:w="3686" w:type="dxa"/>
          </w:tcPr>
          <w:p w14:paraId="16DDEAD0" w14:textId="6196330B" w:rsidR="00675D18" w:rsidRDefault="00845578" w:rsidP="00845578">
            <w:pPr>
              <w:wordWrap w:val="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円　</w:t>
            </w:r>
          </w:p>
        </w:tc>
      </w:tr>
      <w:tr w:rsidR="00675D18" w14:paraId="5207C922" w14:textId="77777777" w:rsidTr="00675D18">
        <w:tc>
          <w:tcPr>
            <w:tcW w:w="562" w:type="dxa"/>
          </w:tcPr>
          <w:p w14:paraId="5DE3251F" w14:textId="2914F7B5" w:rsidR="00675D18" w:rsidRDefault="00845578" w:rsidP="0084557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3</w:t>
            </w:r>
          </w:p>
        </w:tc>
        <w:tc>
          <w:tcPr>
            <w:tcW w:w="3544" w:type="dxa"/>
          </w:tcPr>
          <w:p w14:paraId="6E13FDF6" w14:textId="2E9D21AB" w:rsidR="00675D18" w:rsidRDefault="00845578" w:rsidP="00675D18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 学科教習料</w:t>
            </w:r>
          </w:p>
        </w:tc>
        <w:tc>
          <w:tcPr>
            <w:tcW w:w="3686" w:type="dxa"/>
          </w:tcPr>
          <w:p w14:paraId="1002AF32" w14:textId="52F5C3F4" w:rsidR="00675D18" w:rsidRDefault="00845578" w:rsidP="00845578">
            <w:pPr>
              <w:wordWrap w:val="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円　</w:t>
            </w:r>
          </w:p>
        </w:tc>
      </w:tr>
      <w:tr w:rsidR="00675D18" w14:paraId="0CFC4EBB" w14:textId="77777777" w:rsidTr="00675D18">
        <w:tc>
          <w:tcPr>
            <w:tcW w:w="562" w:type="dxa"/>
          </w:tcPr>
          <w:p w14:paraId="0FBC117E" w14:textId="246F9CEB" w:rsidR="00675D18" w:rsidRDefault="00845578" w:rsidP="0084557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4</w:t>
            </w:r>
          </w:p>
        </w:tc>
        <w:tc>
          <w:tcPr>
            <w:tcW w:w="3544" w:type="dxa"/>
          </w:tcPr>
          <w:p w14:paraId="3CF7D714" w14:textId="27155BE8" w:rsidR="00675D18" w:rsidRDefault="00845578" w:rsidP="00675D18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 技能教習料</w:t>
            </w:r>
          </w:p>
        </w:tc>
        <w:tc>
          <w:tcPr>
            <w:tcW w:w="3686" w:type="dxa"/>
          </w:tcPr>
          <w:p w14:paraId="0B02FEF9" w14:textId="04972CDD" w:rsidR="00675D18" w:rsidRDefault="00845578" w:rsidP="00845578">
            <w:pPr>
              <w:wordWrap w:val="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円　</w:t>
            </w:r>
          </w:p>
        </w:tc>
      </w:tr>
      <w:tr w:rsidR="00675D18" w14:paraId="01A1AB70" w14:textId="77777777" w:rsidTr="00675D18">
        <w:trPr>
          <w:trHeight w:val="375"/>
        </w:trPr>
        <w:tc>
          <w:tcPr>
            <w:tcW w:w="562" w:type="dxa"/>
          </w:tcPr>
          <w:p w14:paraId="46651F38" w14:textId="68E3A5C1" w:rsidR="00675D18" w:rsidRDefault="00845578" w:rsidP="0084557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5</w:t>
            </w:r>
          </w:p>
        </w:tc>
        <w:tc>
          <w:tcPr>
            <w:tcW w:w="3544" w:type="dxa"/>
          </w:tcPr>
          <w:p w14:paraId="306B8588" w14:textId="73D7489C" w:rsidR="00675D18" w:rsidRDefault="00845578" w:rsidP="00675D18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 特例教習料</w:t>
            </w:r>
          </w:p>
        </w:tc>
        <w:tc>
          <w:tcPr>
            <w:tcW w:w="3686" w:type="dxa"/>
          </w:tcPr>
          <w:p w14:paraId="27EE723F" w14:textId="5470C8ED" w:rsidR="00675D18" w:rsidRDefault="00845578" w:rsidP="00845578">
            <w:pPr>
              <w:wordWrap w:val="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円　</w:t>
            </w:r>
          </w:p>
        </w:tc>
      </w:tr>
      <w:tr w:rsidR="00675D18" w14:paraId="5FBB68D9" w14:textId="77777777" w:rsidTr="00675D18">
        <w:trPr>
          <w:trHeight w:val="375"/>
        </w:trPr>
        <w:tc>
          <w:tcPr>
            <w:tcW w:w="562" w:type="dxa"/>
          </w:tcPr>
          <w:p w14:paraId="5717A3E2" w14:textId="005ADAC6" w:rsidR="00675D18" w:rsidRDefault="00845578" w:rsidP="0084557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6</w:t>
            </w:r>
          </w:p>
        </w:tc>
        <w:tc>
          <w:tcPr>
            <w:tcW w:w="3544" w:type="dxa"/>
          </w:tcPr>
          <w:p w14:paraId="40F6F755" w14:textId="117A1286" w:rsidR="00675D18" w:rsidRDefault="00845578" w:rsidP="00675D18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 効果測定料</w:t>
            </w:r>
          </w:p>
        </w:tc>
        <w:tc>
          <w:tcPr>
            <w:tcW w:w="3686" w:type="dxa"/>
          </w:tcPr>
          <w:p w14:paraId="5D7B56BD" w14:textId="1DC50774" w:rsidR="00675D18" w:rsidRDefault="00845578" w:rsidP="00845578">
            <w:pPr>
              <w:wordWrap w:val="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円　</w:t>
            </w:r>
          </w:p>
        </w:tc>
      </w:tr>
      <w:tr w:rsidR="00675D18" w14:paraId="6A9109BB" w14:textId="77777777" w:rsidTr="00675D18">
        <w:trPr>
          <w:trHeight w:val="420"/>
        </w:trPr>
        <w:tc>
          <w:tcPr>
            <w:tcW w:w="562" w:type="dxa"/>
          </w:tcPr>
          <w:p w14:paraId="5F00F144" w14:textId="3887827F" w:rsidR="00675D18" w:rsidRDefault="00845578" w:rsidP="0084557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7</w:t>
            </w:r>
          </w:p>
        </w:tc>
        <w:tc>
          <w:tcPr>
            <w:tcW w:w="3544" w:type="dxa"/>
          </w:tcPr>
          <w:p w14:paraId="42349E96" w14:textId="20FE757A" w:rsidR="00675D18" w:rsidRDefault="00845578" w:rsidP="00675D18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 教材費</w:t>
            </w:r>
          </w:p>
        </w:tc>
        <w:tc>
          <w:tcPr>
            <w:tcW w:w="3686" w:type="dxa"/>
          </w:tcPr>
          <w:p w14:paraId="77B4B502" w14:textId="0C42E8CE" w:rsidR="00675D18" w:rsidRDefault="00845578" w:rsidP="00845578">
            <w:pPr>
              <w:wordWrap w:val="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円　</w:t>
            </w:r>
          </w:p>
        </w:tc>
      </w:tr>
      <w:tr w:rsidR="00675D18" w14:paraId="004EFCEC" w14:textId="77777777" w:rsidTr="00675D18">
        <w:trPr>
          <w:trHeight w:val="360"/>
        </w:trPr>
        <w:tc>
          <w:tcPr>
            <w:tcW w:w="562" w:type="dxa"/>
          </w:tcPr>
          <w:p w14:paraId="7D331557" w14:textId="41A60E31" w:rsidR="00675D18" w:rsidRDefault="00845578" w:rsidP="0084557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8</w:t>
            </w:r>
          </w:p>
        </w:tc>
        <w:tc>
          <w:tcPr>
            <w:tcW w:w="3544" w:type="dxa"/>
          </w:tcPr>
          <w:p w14:paraId="2BC6972E" w14:textId="402D0CAD" w:rsidR="00675D18" w:rsidRDefault="00845578" w:rsidP="00675D18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 写真代</w:t>
            </w:r>
          </w:p>
        </w:tc>
        <w:tc>
          <w:tcPr>
            <w:tcW w:w="3686" w:type="dxa"/>
          </w:tcPr>
          <w:p w14:paraId="7CA27AD3" w14:textId="7CEDCF3E" w:rsidR="00675D18" w:rsidRDefault="00845578" w:rsidP="00845578">
            <w:pPr>
              <w:wordWrap w:val="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円　</w:t>
            </w:r>
          </w:p>
        </w:tc>
      </w:tr>
      <w:tr w:rsidR="00675D18" w14:paraId="7780BF58" w14:textId="77777777" w:rsidTr="00675D18">
        <w:trPr>
          <w:trHeight w:val="330"/>
        </w:trPr>
        <w:tc>
          <w:tcPr>
            <w:tcW w:w="562" w:type="dxa"/>
          </w:tcPr>
          <w:p w14:paraId="21E6D6F3" w14:textId="1A7B3DAD" w:rsidR="00675D18" w:rsidRDefault="00845578" w:rsidP="0084557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9</w:t>
            </w:r>
          </w:p>
        </w:tc>
        <w:tc>
          <w:tcPr>
            <w:tcW w:w="3544" w:type="dxa"/>
          </w:tcPr>
          <w:p w14:paraId="2FD0FEBF" w14:textId="49AFFC99" w:rsidR="00675D18" w:rsidRDefault="00845578" w:rsidP="00675D18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 検定料</w:t>
            </w:r>
          </w:p>
        </w:tc>
        <w:tc>
          <w:tcPr>
            <w:tcW w:w="3686" w:type="dxa"/>
          </w:tcPr>
          <w:p w14:paraId="7FC9B063" w14:textId="44213473" w:rsidR="00675D18" w:rsidRDefault="00845578" w:rsidP="00845578">
            <w:pPr>
              <w:wordWrap w:val="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円　</w:t>
            </w:r>
          </w:p>
        </w:tc>
      </w:tr>
      <w:tr w:rsidR="00675D18" w14:paraId="7B657FEF" w14:textId="77777777" w:rsidTr="00985D52">
        <w:trPr>
          <w:trHeight w:val="352"/>
        </w:trPr>
        <w:tc>
          <w:tcPr>
            <w:tcW w:w="562" w:type="dxa"/>
            <w:tcBorders>
              <w:bottom w:val="single" w:sz="18" w:space="0" w:color="auto"/>
            </w:tcBorders>
          </w:tcPr>
          <w:p w14:paraId="6CCD7A14" w14:textId="014ADD2F" w:rsidR="00675D18" w:rsidRDefault="00845578" w:rsidP="0084557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10</w:t>
            </w:r>
          </w:p>
        </w:tc>
        <w:tc>
          <w:tcPr>
            <w:tcW w:w="3544" w:type="dxa"/>
            <w:tcBorders>
              <w:bottom w:val="single" w:sz="18" w:space="0" w:color="auto"/>
            </w:tcBorders>
          </w:tcPr>
          <w:p w14:paraId="21D147CE" w14:textId="69696634" w:rsidR="00675D18" w:rsidRDefault="00845578" w:rsidP="00675D18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 値引き額</w:t>
            </w: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74BC6B18" w14:textId="3C94E100" w:rsidR="00675D18" w:rsidRPr="00845578" w:rsidRDefault="00845578" w:rsidP="00845578">
            <w:pPr>
              <w:ind w:firstLineChars="100" w:firstLine="224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▲</w:t>
            </w:r>
            <w:r w:rsidRPr="00845578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Pr="00845578"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　円</w:t>
            </w:r>
          </w:p>
        </w:tc>
      </w:tr>
      <w:tr w:rsidR="00845578" w14:paraId="7363BBCD" w14:textId="77777777" w:rsidTr="00985D52">
        <w:trPr>
          <w:trHeight w:val="435"/>
        </w:trPr>
        <w:tc>
          <w:tcPr>
            <w:tcW w:w="410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695CAD8" w14:textId="77777777" w:rsidR="00845578" w:rsidRDefault="00845578" w:rsidP="0084557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助成対象経費の額（消費税抜き）</w:t>
            </w:r>
          </w:p>
          <w:p w14:paraId="13E3885C" w14:textId="7AF566C7" w:rsidR="00845578" w:rsidRDefault="00845578" w:rsidP="0084557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（1～10の合計</w:t>
            </w:r>
          </w:p>
        </w:tc>
        <w:tc>
          <w:tcPr>
            <w:tcW w:w="368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F2E5B9" w14:textId="7A58FCF8" w:rsidR="00845578" w:rsidRDefault="00845578" w:rsidP="00845578">
            <w:pPr>
              <w:wordWrap w:val="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円　</w:t>
            </w:r>
          </w:p>
        </w:tc>
      </w:tr>
      <w:tr w:rsidR="00675D18" w14:paraId="0B8EEBCE" w14:textId="77777777" w:rsidTr="00985D52">
        <w:trPr>
          <w:trHeight w:val="375"/>
        </w:trPr>
        <w:tc>
          <w:tcPr>
            <w:tcW w:w="562" w:type="dxa"/>
            <w:tcBorders>
              <w:top w:val="single" w:sz="18" w:space="0" w:color="auto"/>
            </w:tcBorders>
            <w:vAlign w:val="center"/>
          </w:tcPr>
          <w:p w14:paraId="490B02A8" w14:textId="345D7499" w:rsidR="00675D18" w:rsidRDefault="00845578" w:rsidP="0084557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11</w:t>
            </w:r>
          </w:p>
        </w:tc>
        <w:tc>
          <w:tcPr>
            <w:tcW w:w="3544" w:type="dxa"/>
            <w:tcBorders>
              <w:top w:val="single" w:sz="18" w:space="0" w:color="auto"/>
            </w:tcBorders>
          </w:tcPr>
          <w:p w14:paraId="4671B555" w14:textId="17C04A5E" w:rsidR="00675D18" w:rsidRDefault="00845578" w:rsidP="00675D18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 上記以外の額（※）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1346509A" w14:textId="7198F87B" w:rsidR="00675D18" w:rsidRDefault="00845578" w:rsidP="00845578">
            <w:pPr>
              <w:wordWrap w:val="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円　</w:t>
            </w:r>
          </w:p>
        </w:tc>
      </w:tr>
      <w:tr w:rsidR="00675D18" w14:paraId="51747236" w14:textId="77777777" w:rsidTr="00985D52">
        <w:trPr>
          <w:trHeight w:val="390"/>
        </w:trPr>
        <w:tc>
          <w:tcPr>
            <w:tcW w:w="562" w:type="dxa"/>
            <w:tcBorders>
              <w:bottom w:val="single" w:sz="18" w:space="0" w:color="auto"/>
            </w:tcBorders>
            <w:vAlign w:val="center"/>
          </w:tcPr>
          <w:p w14:paraId="24E88468" w14:textId="6ABF2D0A" w:rsidR="00675D18" w:rsidRDefault="00845578" w:rsidP="0084557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12</w:t>
            </w:r>
          </w:p>
        </w:tc>
        <w:tc>
          <w:tcPr>
            <w:tcW w:w="3544" w:type="dxa"/>
            <w:tcBorders>
              <w:bottom w:val="single" w:sz="18" w:space="0" w:color="auto"/>
            </w:tcBorders>
          </w:tcPr>
          <w:p w14:paraId="072C5C6E" w14:textId="40EA2885" w:rsidR="00675D18" w:rsidRDefault="00845578" w:rsidP="00675D18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 消費税・地方消費税相当額</w:t>
            </w: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4BE2A8D9" w14:textId="14816F36" w:rsidR="00675D18" w:rsidRDefault="00845578" w:rsidP="00845578">
            <w:pPr>
              <w:wordWrap w:val="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円　</w:t>
            </w:r>
          </w:p>
        </w:tc>
      </w:tr>
      <w:tr w:rsidR="00845578" w14:paraId="549C5807" w14:textId="77777777" w:rsidTr="00985D52">
        <w:trPr>
          <w:trHeight w:val="420"/>
        </w:trPr>
        <w:tc>
          <w:tcPr>
            <w:tcW w:w="410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D6252F0" w14:textId="77777777" w:rsidR="00845578" w:rsidRDefault="00845578" w:rsidP="0084557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取得費用の額（消費税等込み）</w:t>
            </w:r>
          </w:p>
          <w:p w14:paraId="043A8B0C" w14:textId="7A5D4A5B" w:rsidR="00845578" w:rsidRDefault="00845578" w:rsidP="0084557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（請求書・領収書の額）</w:t>
            </w:r>
          </w:p>
        </w:tc>
        <w:tc>
          <w:tcPr>
            <w:tcW w:w="368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4F4F65E" w14:textId="44942D14" w:rsidR="00845578" w:rsidRDefault="00845578" w:rsidP="00845578">
            <w:pPr>
              <w:wordWrap w:val="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円　</w:t>
            </w:r>
          </w:p>
        </w:tc>
      </w:tr>
    </w:tbl>
    <w:p w14:paraId="5ED87868" w14:textId="77777777" w:rsidR="00791F47" w:rsidRDefault="00791F47" w:rsidP="00791F47">
      <w:pPr>
        <w:jc w:val="left"/>
        <w:rPr>
          <w:rFonts w:asciiTheme="majorEastAsia" w:eastAsiaTheme="majorEastAsia" w:hAnsiTheme="majorEastAsia"/>
          <w:sz w:val="22"/>
        </w:rPr>
      </w:pPr>
    </w:p>
    <w:p w14:paraId="7F081ED7" w14:textId="77777777" w:rsidR="00791F47" w:rsidRDefault="00791F47" w:rsidP="00791F47">
      <w:pPr>
        <w:jc w:val="left"/>
        <w:rPr>
          <w:rFonts w:asciiTheme="majorEastAsia" w:eastAsiaTheme="majorEastAsia" w:hAnsiTheme="majorEastAsia"/>
          <w:sz w:val="22"/>
        </w:rPr>
      </w:pPr>
    </w:p>
    <w:p w14:paraId="10BA014C" w14:textId="77777777" w:rsidR="00675D18" w:rsidRDefault="00675D18" w:rsidP="00791F47">
      <w:pPr>
        <w:jc w:val="left"/>
        <w:rPr>
          <w:rFonts w:asciiTheme="majorEastAsia" w:eastAsiaTheme="majorEastAsia" w:hAnsiTheme="majorEastAsia"/>
          <w:sz w:val="22"/>
        </w:rPr>
      </w:pPr>
    </w:p>
    <w:p w14:paraId="3CE5006E" w14:textId="77777777" w:rsidR="00675D18" w:rsidRDefault="00675D18" w:rsidP="00791F47">
      <w:pPr>
        <w:jc w:val="left"/>
        <w:rPr>
          <w:rFonts w:asciiTheme="majorEastAsia" w:eastAsiaTheme="majorEastAsia" w:hAnsiTheme="majorEastAsia"/>
          <w:sz w:val="22"/>
        </w:rPr>
      </w:pPr>
    </w:p>
    <w:p w14:paraId="2CAF3424" w14:textId="77777777" w:rsidR="00675D18" w:rsidRDefault="00675D18" w:rsidP="00791F47">
      <w:pPr>
        <w:jc w:val="left"/>
        <w:rPr>
          <w:rFonts w:asciiTheme="majorEastAsia" w:eastAsiaTheme="majorEastAsia" w:hAnsiTheme="majorEastAsia"/>
          <w:sz w:val="22"/>
        </w:rPr>
      </w:pPr>
    </w:p>
    <w:p w14:paraId="6134C053" w14:textId="77777777" w:rsidR="00675D18" w:rsidRDefault="00675D18" w:rsidP="00791F47">
      <w:pPr>
        <w:jc w:val="left"/>
        <w:rPr>
          <w:rFonts w:asciiTheme="majorEastAsia" w:eastAsiaTheme="majorEastAsia" w:hAnsiTheme="majorEastAsia"/>
          <w:sz w:val="22"/>
        </w:rPr>
      </w:pPr>
    </w:p>
    <w:p w14:paraId="3C991673" w14:textId="77777777" w:rsidR="00675D18" w:rsidRDefault="00675D18" w:rsidP="00791F47">
      <w:pPr>
        <w:jc w:val="left"/>
        <w:rPr>
          <w:rFonts w:asciiTheme="majorEastAsia" w:eastAsiaTheme="majorEastAsia" w:hAnsiTheme="majorEastAsia"/>
          <w:sz w:val="22"/>
        </w:rPr>
      </w:pPr>
    </w:p>
    <w:p w14:paraId="6DEE5999" w14:textId="434CF2C9" w:rsidR="00675D18" w:rsidRDefault="00675D18" w:rsidP="00791F47">
      <w:pPr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　</w:t>
      </w:r>
    </w:p>
    <w:p w14:paraId="76B2BF37" w14:textId="77777777" w:rsidR="00675D18" w:rsidRDefault="00675D18" w:rsidP="00791F47">
      <w:pPr>
        <w:jc w:val="left"/>
        <w:rPr>
          <w:rFonts w:asciiTheme="majorEastAsia" w:eastAsiaTheme="majorEastAsia" w:hAnsiTheme="majorEastAsia"/>
          <w:sz w:val="22"/>
        </w:rPr>
      </w:pPr>
    </w:p>
    <w:p w14:paraId="428B6322" w14:textId="77777777" w:rsidR="00675D18" w:rsidRDefault="00675D18" w:rsidP="00791F47">
      <w:pPr>
        <w:jc w:val="left"/>
        <w:rPr>
          <w:rFonts w:asciiTheme="majorEastAsia" w:eastAsiaTheme="majorEastAsia" w:hAnsiTheme="majorEastAsia"/>
          <w:sz w:val="22"/>
        </w:rPr>
      </w:pPr>
    </w:p>
    <w:p w14:paraId="1E7FF4D0" w14:textId="77777777" w:rsidR="00675D18" w:rsidRDefault="00675D18" w:rsidP="00791F47">
      <w:pPr>
        <w:jc w:val="left"/>
        <w:rPr>
          <w:rFonts w:asciiTheme="majorEastAsia" w:eastAsiaTheme="majorEastAsia" w:hAnsiTheme="majorEastAsia"/>
          <w:sz w:val="22"/>
        </w:rPr>
      </w:pPr>
    </w:p>
    <w:p w14:paraId="7428977D" w14:textId="77777777" w:rsidR="00675D18" w:rsidRDefault="00675D18" w:rsidP="00791F47">
      <w:pPr>
        <w:jc w:val="left"/>
        <w:rPr>
          <w:rFonts w:asciiTheme="majorEastAsia" w:eastAsiaTheme="majorEastAsia" w:hAnsiTheme="majorEastAsia"/>
          <w:sz w:val="22"/>
        </w:rPr>
      </w:pPr>
    </w:p>
    <w:p w14:paraId="7FE9553A" w14:textId="77777777" w:rsidR="00675D18" w:rsidRDefault="00675D18" w:rsidP="00791F47">
      <w:pPr>
        <w:jc w:val="left"/>
        <w:rPr>
          <w:rFonts w:asciiTheme="majorEastAsia" w:eastAsiaTheme="majorEastAsia" w:hAnsiTheme="majorEastAsia"/>
          <w:sz w:val="22"/>
        </w:rPr>
      </w:pPr>
    </w:p>
    <w:p w14:paraId="46840124" w14:textId="77777777" w:rsidR="00675D18" w:rsidRDefault="00675D18" w:rsidP="00791F47">
      <w:pPr>
        <w:jc w:val="left"/>
        <w:rPr>
          <w:rFonts w:asciiTheme="majorEastAsia" w:eastAsiaTheme="majorEastAsia" w:hAnsiTheme="majorEastAsia"/>
          <w:sz w:val="22"/>
        </w:rPr>
      </w:pPr>
    </w:p>
    <w:p w14:paraId="36D97E61" w14:textId="77777777" w:rsidR="00675D18" w:rsidRDefault="00675D18" w:rsidP="00791F47">
      <w:pPr>
        <w:jc w:val="left"/>
        <w:rPr>
          <w:rFonts w:asciiTheme="majorEastAsia" w:eastAsiaTheme="majorEastAsia" w:hAnsiTheme="majorEastAsia"/>
          <w:sz w:val="22"/>
        </w:rPr>
      </w:pPr>
    </w:p>
    <w:p w14:paraId="2AF18542" w14:textId="77777777" w:rsidR="00675D18" w:rsidRDefault="00675D18" w:rsidP="00791F47">
      <w:pPr>
        <w:jc w:val="left"/>
        <w:rPr>
          <w:rFonts w:asciiTheme="majorEastAsia" w:eastAsiaTheme="majorEastAsia" w:hAnsiTheme="majorEastAsia"/>
          <w:sz w:val="22"/>
        </w:rPr>
      </w:pPr>
    </w:p>
    <w:p w14:paraId="0F501327" w14:textId="77777777" w:rsidR="00675D18" w:rsidRDefault="00675D18" w:rsidP="00791F47">
      <w:pPr>
        <w:jc w:val="left"/>
        <w:rPr>
          <w:rFonts w:asciiTheme="majorEastAsia" w:eastAsiaTheme="majorEastAsia" w:hAnsiTheme="majorEastAsia"/>
          <w:sz w:val="22"/>
        </w:rPr>
      </w:pPr>
    </w:p>
    <w:p w14:paraId="01366375" w14:textId="77777777" w:rsidR="00675D18" w:rsidRDefault="00675D18" w:rsidP="00791F47">
      <w:pPr>
        <w:jc w:val="left"/>
        <w:rPr>
          <w:rFonts w:asciiTheme="majorEastAsia" w:eastAsiaTheme="majorEastAsia" w:hAnsiTheme="majorEastAsia"/>
          <w:sz w:val="22"/>
        </w:rPr>
      </w:pPr>
    </w:p>
    <w:p w14:paraId="66C0DB20" w14:textId="77777777" w:rsidR="00675D18" w:rsidRDefault="00675D18" w:rsidP="00791F47">
      <w:pPr>
        <w:jc w:val="left"/>
        <w:rPr>
          <w:rFonts w:asciiTheme="majorEastAsia" w:eastAsiaTheme="majorEastAsia" w:hAnsiTheme="majorEastAsia"/>
          <w:sz w:val="22"/>
        </w:rPr>
      </w:pPr>
    </w:p>
    <w:p w14:paraId="077788E2" w14:textId="5FA51585" w:rsidR="00675D18" w:rsidRDefault="00985D52" w:rsidP="00985D52">
      <w:pPr>
        <w:spacing w:afterLines="50" w:after="185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985D52">
        <w:rPr>
          <w:rFonts w:asciiTheme="majorEastAsia" w:eastAsiaTheme="majorEastAsia" w:hAnsiTheme="majorEastAsia"/>
          <w:sz w:val="22"/>
        </w:rPr>
        <w:t>※</w:t>
      </w:r>
      <w:r>
        <w:rPr>
          <w:rFonts w:asciiTheme="majorEastAsia" w:eastAsiaTheme="majorEastAsia" w:hAnsiTheme="majorEastAsia" w:hint="eastAsia"/>
          <w:sz w:val="22"/>
        </w:rPr>
        <w:t xml:space="preserve">「11 </w:t>
      </w:r>
      <w:r w:rsidRPr="00985D52">
        <w:rPr>
          <w:rFonts w:asciiTheme="majorEastAsia" w:eastAsiaTheme="majorEastAsia" w:hAnsiTheme="majorEastAsia"/>
          <w:sz w:val="22"/>
        </w:rPr>
        <w:t>上記以外の額</w:t>
      </w:r>
      <w:r>
        <w:rPr>
          <w:rFonts w:asciiTheme="majorEastAsia" w:eastAsiaTheme="majorEastAsia" w:hAnsiTheme="majorEastAsia" w:hint="eastAsia"/>
          <w:sz w:val="22"/>
        </w:rPr>
        <w:t>」に該当する費用は下例のとおりです。</w:t>
      </w: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4393"/>
        <w:gridCol w:w="4537"/>
      </w:tblGrid>
      <w:tr w:rsidR="00985D52" w14:paraId="010DE3DC" w14:textId="77777777" w:rsidTr="00985D52">
        <w:tc>
          <w:tcPr>
            <w:tcW w:w="4393" w:type="dxa"/>
          </w:tcPr>
          <w:p w14:paraId="184779CC" w14:textId="374CBD52" w:rsidR="00985D52" w:rsidRDefault="00985D52" w:rsidP="00791F47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985D52">
              <w:rPr>
                <w:rFonts w:asciiTheme="majorEastAsia" w:eastAsiaTheme="majorEastAsia" w:hAnsiTheme="majorEastAsia"/>
                <w:sz w:val="22"/>
              </w:rPr>
              <w:t>免許取得に要した旅費及び交通費</w:t>
            </w:r>
          </w:p>
        </w:tc>
        <w:tc>
          <w:tcPr>
            <w:tcW w:w="4537" w:type="dxa"/>
          </w:tcPr>
          <w:p w14:paraId="0918374B" w14:textId="1D3B9ABA" w:rsidR="00985D52" w:rsidRDefault="00985D52" w:rsidP="00791F47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985D52">
              <w:rPr>
                <w:rFonts w:asciiTheme="majorEastAsia" w:eastAsiaTheme="majorEastAsia" w:hAnsiTheme="majorEastAsia"/>
                <w:sz w:val="22"/>
              </w:rPr>
              <w:t>延長補習教習料</w:t>
            </w:r>
          </w:p>
        </w:tc>
      </w:tr>
      <w:tr w:rsidR="00985D52" w14:paraId="56C9846C" w14:textId="77777777" w:rsidTr="00985D52">
        <w:tc>
          <w:tcPr>
            <w:tcW w:w="4393" w:type="dxa"/>
          </w:tcPr>
          <w:p w14:paraId="0CEB1776" w14:textId="16E9F3D1" w:rsidR="00985D52" w:rsidRDefault="00985D52" w:rsidP="00791F47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985D52">
              <w:rPr>
                <w:rFonts w:asciiTheme="majorEastAsia" w:eastAsiaTheme="majorEastAsia" w:hAnsiTheme="majorEastAsia"/>
                <w:sz w:val="22"/>
              </w:rPr>
              <w:t>仮運転免許に係る試験手数料（受験料）、交付等手数料等</w:t>
            </w:r>
          </w:p>
        </w:tc>
        <w:tc>
          <w:tcPr>
            <w:tcW w:w="4537" w:type="dxa"/>
          </w:tcPr>
          <w:p w14:paraId="31EFC79C" w14:textId="2FE8A7A5" w:rsidR="00985D52" w:rsidRDefault="00985D52" w:rsidP="00791F47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985D52">
              <w:rPr>
                <w:rFonts w:asciiTheme="majorEastAsia" w:eastAsiaTheme="majorEastAsia" w:hAnsiTheme="majorEastAsia"/>
                <w:sz w:val="22"/>
              </w:rPr>
              <w:t>本運転免許に係る試験手数料（受験料）、技能試験料等</w:t>
            </w:r>
          </w:p>
        </w:tc>
      </w:tr>
    </w:tbl>
    <w:p w14:paraId="7811D1F8" w14:textId="77777777" w:rsidR="00985D52" w:rsidRDefault="00985D52" w:rsidP="00791F47">
      <w:pPr>
        <w:jc w:val="left"/>
        <w:rPr>
          <w:rFonts w:asciiTheme="majorEastAsia" w:eastAsiaTheme="majorEastAsia" w:hAnsiTheme="majorEastAsia"/>
          <w:sz w:val="22"/>
        </w:rPr>
      </w:pPr>
    </w:p>
    <w:p w14:paraId="29B655C1" w14:textId="77777777" w:rsidR="00985D52" w:rsidRDefault="00985D52" w:rsidP="00791F47">
      <w:pPr>
        <w:jc w:val="left"/>
        <w:rPr>
          <w:rFonts w:asciiTheme="majorEastAsia" w:eastAsiaTheme="majorEastAsia" w:hAnsiTheme="majorEastAsia"/>
          <w:sz w:val="22"/>
        </w:rPr>
      </w:pPr>
    </w:p>
    <w:p w14:paraId="07254F20" w14:textId="2B4C01D3" w:rsidR="00985D52" w:rsidRDefault="00985D52" w:rsidP="00985D52">
      <w:pPr>
        <w:spacing w:afterLines="50" w:after="185"/>
        <w:ind w:firstLineChars="2100" w:firstLine="4708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（発行元）</w:t>
      </w:r>
    </w:p>
    <w:p w14:paraId="109B0B7B" w14:textId="13EB0BA3" w:rsidR="00985D52" w:rsidRPr="00985D52" w:rsidRDefault="00985D52" w:rsidP="00985D52">
      <w:pPr>
        <w:ind w:firstLineChars="2200" w:firstLine="4932"/>
        <w:jc w:val="left"/>
        <w:rPr>
          <w:rFonts w:asciiTheme="majorEastAsia" w:eastAsiaTheme="majorEastAsia" w:hAnsiTheme="majorEastAsia"/>
          <w:sz w:val="22"/>
          <w:u w:val="thick"/>
        </w:rPr>
      </w:pPr>
      <w:r w:rsidRPr="00985D52">
        <w:rPr>
          <w:rFonts w:asciiTheme="majorEastAsia" w:eastAsiaTheme="majorEastAsia" w:hAnsiTheme="majorEastAsia" w:hint="eastAsia"/>
          <w:sz w:val="22"/>
          <w:u w:val="thick"/>
        </w:rPr>
        <w:t xml:space="preserve">教習所名　　　　　　　　　　　　　　　　</w:t>
      </w:r>
    </w:p>
    <w:sectPr w:rsidR="00985D52" w:rsidRPr="00985D52" w:rsidSect="00F72F7D">
      <w:pgSz w:w="11906" w:h="16838" w:code="9"/>
      <w:pgMar w:top="1134" w:right="1134" w:bottom="851" w:left="1134" w:header="737" w:footer="340" w:gutter="0"/>
      <w:cols w:space="425"/>
      <w:docGrid w:type="linesAndChars" w:linePitch="371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73633" w14:textId="77777777" w:rsidR="000415B8" w:rsidRDefault="000415B8" w:rsidP="009A2207">
      <w:r>
        <w:separator/>
      </w:r>
    </w:p>
  </w:endnote>
  <w:endnote w:type="continuationSeparator" w:id="0">
    <w:p w14:paraId="28B24FD4" w14:textId="77777777" w:rsidR="000415B8" w:rsidRDefault="000415B8" w:rsidP="009A2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FFF19" w14:textId="77777777" w:rsidR="000415B8" w:rsidRDefault="000415B8" w:rsidP="009A2207">
      <w:r>
        <w:separator/>
      </w:r>
    </w:p>
  </w:footnote>
  <w:footnote w:type="continuationSeparator" w:id="0">
    <w:p w14:paraId="5A0B3F0D" w14:textId="77777777" w:rsidR="000415B8" w:rsidRDefault="000415B8" w:rsidP="009A22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3020BF"/>
    <w:multiLevelType w:val="hybridMultilevel"/>
    <w:tmpl w:val="1F24F5FE"/>
    <w:lvl w:ilvl="0" w:tplc="4A981D7A">
      <w:numFmt w:val="bullet"/>
      <w:lvlText w:val="▲"/>
      <w:lvlJc w:val="left"/>
      <w:pPr>
        <w:ind w:left="46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8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40"/>
      </w:pPr>
      <w:rPr>
        <w:rFonts w:ascii="Wingdings" w:hAnsi="Wingdings" w:hint="default"/>
      </w:rPr>
    </w:lvl>
  </w:abstractNum>
  <w:abstractNum w:abstractNumId="1" w15:restartNumberingAfterBreak="0">
    <w:nsid w:val="70333628"/>
    <w:multiLevelType w:val="hybridMultilevel"/>
    <w:tmpl w:val="72EC5266"/>
    <w:lvl w:ilvl="0" w:tplc="8EC210D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2104836892">
    <w:abstractNumId w:val="1"/>
  </w:num>
  <w:num w:numId="2" w16cid:durableId="168645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7"/>
  <w:drawingGridVerticalSpacing w:val="37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9C8"/>
    <w:rsid w:val="000415B8"/>
    <w:rsid w:val="000A3311"/>
    <w:rsid w:val="000A3AC9"/>
    <w:rsid w:val="000D5C7B"/>
    <w:rsid w:val="000E2FBE"/>
    <w:rsid w:val="000F62A7"/>
    <w:rsid w:val="00104DC9"/>
    <w:rsid w:val="001225FE"/>
    <w:rsid w:val="00125F7B"/>
    <w:rsid w:val="00143117"/>
    <w:rsid w:val="00167956"/>
    <w:rsid w:val="001A18E6"/>
    <w:rsid w:val="001A6979"/>
    <w:rsid w:val="001B1DB7"/>
    <w:rsid w:val="001B71E1"/>
    <w:rsid w:val="001C5303"/>
    <w:rsid w:val="001C5852"/>
    <w:rsid w:val="001F69EF"/>
    <w:rsid w:val="00221D1E"/>
    <w:rsid w:val="00225F1E"/>
    <w:rsid w:val="00233AFB"/>
    <w:rsid w:val="002375A7"/>
    <w:rsid w:val="002535D5"/>
    <w:rsid w:val="002574F0"/>
    <w:rsid w:val="002577C3"/>
    <w:rsid w:val="002B7766"/>
    <w:rsid w:val="002C112A"/>
    <w:rsid w:val="003410C7"/>
    <w:rsid w:val="00374BFB"/>
    <w:rsid w:val="0038110D"/>
    <w:rsid w:val="00387C97"/>
    <w:rsid w:val="00396E2D"/>
    <w:rsid w:val="003A6EA9"/>
    <w:rsid w:val="003B311B"/>
    <w:rsid w:val="003D4095"/>
    <w:rsid w:val="004A1DF0"/>
    <w:rsid w:val="004A39D5"/>
    <w:rsid w:val="004A49A2"/>
    <w:rsid w:val="004D3FDD"/>
    <w:rsid w:val="0051109E"/>
    <w:rsid w:val="005465C2"/>
    <w:rsid w:val="005859AB"/>
    <w:rsid w:val="005935C2"/>
    <w:rsid w:val="005A69C8"/>
    <w:rsid w:val="0061076C"/>
    <w:rsid w:val="00670D3C"/>
    <w:rsid w:val="00675D18"/>
    <w:rsid w:val="006E42E7"/>
    <w:rsid w:val="006F1A54"/>
    <w:rsid w:val="006F7022"/>
    <w:rsid w:val="00712618"/>
    <w:rsid w:val="00714A3F"/>
    <w:rsid w:val="007476DA"/>
    <w:rsid w:val="00750132"/>
    <w:rsid w:val="00762829"/>
    <w:rsid w:val="00763C6E"/>
    <w:rsid w:val="00767C93"/>
    <w:rsid w:val="00791F47"/>
    <w:rsid w:val="007A76F2"/>
    <w:rsid w:val="007D50A2"/>
    <w:rsid w:val="008127BA"/>
    <w:rsid w:val="00824140"/>
    <w:rsid w:val="00845578"/>
    <w:rsid w:val="008478BD"/>
    <w:rsid w:val="008536A3"/>
    <w:rsid w:val="008D1077"/>
    <w:rsid w:val="008E1388"/>
    <w:rsid w:val="00903CB1"/>
    <w:rsid w:val="009312D5"/>
    <w:rsid w:val="00941D8C"/>
    <w:rsid w:val="00951C1B"/>
    <w:rsid w:val="00985D52"/>
    <w:rsid w:val="00992B9F"/>
    <w:rsid w:val="009A2207"/>
    <w:rsid w:val="009A2BB5"/>
    <w:rsid w:val="009A561E"/>
    <w:rsid w:val="009F5F1D"/>
    <w:rsid w:val="009F731D"/>
    <w:rsid w:val="00A027D0"/>
    <w:rsid w:val="00A078B1"/>
    <w:rsid w:val="00A15BC4"/>
    <w:rsid w:val="00A51BC5"/>
    <w:rsid w:val="00A5567E"/>
    <w:rsid w:val="00AC7F88"/>
    <w:rsid w:val="00AE2A54"/>
    <w:rsid w:val="00AE3703"/>
    <w:rsid w:val="00B36508"/>
    <w:rsid w:val="00B666BF"/>
    <w:rsid w:val="00B94FB3"/>
    <w:rsid w:val="00BB3982"/>
    <w:rsid w:val="00BB66FC"/>
    <w:rsid w:val="00BD4D07"/>
    <w:rsid w:val="00BD75B2"/>
    <w:rsid w:val="00C027D8"/>
    <w:rsid w:val="00C42621"/>
    <w:rsid w:val="00C662B4"/>
    <w:rsid w:val="00C96092"/>
    <w:rsid w:val="00C97E5A"/>
    <w:rsid w:val="00CA1605"/>
    <w:rsid w:val="00CA2645"/>
    <w:rsid w:val="00CA4AE2"/>
    <w:rsid w:val="00CA713C"/>
    <w:rsid w:val="00CC0020"/>
    <w:rsid w:val="00CE36D7"/>
    <w:rsid w:val="00CE54D8"/>
    <w:rsid w:val="00D30342"/>
    <w:rsid w:val="00D67EC7"/>
    <w:rsid w:val="00D84701"/>
    <w:rsid w:val="00DC31A6"/>
    <w:rsid w:val="00DC3EEE"/>
    <w:rsid w:val="00DC71CC"/>
    <w:rsid w:val="00DF7115"/>
    <w:rsid w:val="00E2792E"/>
    <w:rsid w:val="00E40D7C"/>
    <w:rsid w:val="00E55499"/>
    <w:rsid w:val="00E768D0"/>
    <w:rsid w:val="00ED0BB6"/>
    <w:rsid w:val="00ED47B1"/>
    <w:rsid w:val="00F545C1"/>
    <w:rsid w:val="00F72145"/>
    <w:rsid w:val="00F72F7D"/>
    <w:rsid w:val="00F81E64"/>
    <w:rsid w:val="00FB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1A1D7F"/>
  <w15:chartTrackingRefBased/>
  <w15:docId w15:val="{1DBCBB1C-8428-4D54-A2A9-1A2B851E9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78BD"/>
    <w:pPr>
      <w:outlineLvl w:val="0"/>
    </w:pPr>
    <w:rPr>
      <w:rFonts w:ascii="ＭＳ ゴシック" w:eastAsia="ＭＳ ゴシック" w:hAnsi="ＭＳ ゴシック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5pt">
    <w:name w:val="スタイル 図表番号 + 10.5 pt"/>
    <w:basedOn w:val="a3"/>
    <w:rsid w:val="004A39D5"/>
    <w:pPr>
      <w:jc w:val="center"/>
    </w:pPr>
    <w:rPr>
      <w:rFonts w:cs="Times New Roman"/>
      <w:b w:val="0"/>
      <w:bCs w:val="0"/>
    </w:rPr>
  </w:style>
  <w:style w:type="paragraph" w:styleId="a3">
    <w:name w:val="caption"/>
    <w:basedOn w:val="a"/>
    <w:next w:val="a"/>
    <w:uiPriority w:val="35"/>
    <w:semiHidden/>
    <w:unhideWhenUsed/>
    <w:qFormat/>
    <w:rsid w:val="004A39D5"/>
    <w:rPr>
      <w:b/>
      <w:bCs/>
      <w:szCs w:val="21"/>
    </w:rPr>
  </w:style>
  <w:style w:type="paragraph" w:styleId="a4">
    <w:name w:val="header"/>
    <w:basedOn w:val="a"/>
    <w:link w:val="a5"/>
    <w:uiPriority w:val="99"/>
    <w:unhideWhenUsed/>
    <w:rsid w:val="009A220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A2207"/>
  </w:style>
  <w:style w:type="paragraph" w:styleId="a6">
    <w:name w:val="footer"/>
    <w:basedOn w:val="a"/>
    <w:link w:val="a7"/>
    <w:uiPriority w:val="99"/>
    <w:unhideWhenUsed/>
    <w:rsid w:val="009A22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A2207"/>
  </w:style>
  <w:style w:type="paragraph" w:styleId="a8">
    <w:name w:val="Date"/>
    <w:basedOn w:val="a"/>
    <w:next w:val="a"/>
    <w:link w:val="a9"/>
    <w:uiPriority w:val="99"/>
    <w:semiHidden/>
    <w:unhideWhenUsed/>
    <w:rsid w:val="00712618"/>
  </w:style>
  <w:style w:type="character" w:customStyle="1" w:styleId="a9">
    <w:name w:val="日付 (文字)"/>
    <w:basedOn w:val="a0"/>
    <w:link w:val="a8"/>
    <w:uiPriority w:val="99"/>
    <w:semiHidden/>
    <w:rsid w:val="00712618"/>
  </w:style>
  <w:style w:type="table" w:styleId="aa">
    <w:name w:val="Table Grid"/>
    <w:basedOn w:val="a1"/>
    <w:uiPriority w:val="39"/>
    <w:rsid w:val="00D67E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8478BD"/>
    <w:rPr>
      <w:rFonts w:ascii="ＭＳ ゴシック" w:eastAsia="ＭＳ ゴシック" w:hAnsi="ＭＳ ゴシック"/>
      <w:sz w:val="20"/>
      <w:szCs w:val="20"/>
    </w:rPr>
  </w:style>
  <w:style w:type="paragraph" w:styleId="ab">
    <w:name w:val="List Paragraph"/>
    <w:basedOn w:val="a"/>
    <w:uiPriority w:val="34"/>
    <w:qFormat/>
    <w:rsid w:val="004A1DF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shiken01</dc:creator>
  <cp:lastModifiedBy>somu01</cp:lastModifiedBy>
  <cp:revision>19</cp:revision>
  <cp:lastPrinted>2026-06-29T06:43:00Z</cp:lastPrinted>
  <dcterms:created xsi:type="dcterms:W3CDTF">2026-03-13T07:10:00Z</dcterms:created>
  <dcterms:modified xsi:type="dcterms:W3CDTF">2026-06-29T07:32:00Z</dcterms:modified>
</cp:coreProperties>
</file>